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0C968" w14:textId="77777777" w:rsidR="00716BCD" w:rsidRPr="00716BCD" w:rsidRDefault="00716BCD" w:rsidP="00716BCD">
      <w:pPr>
        <w:jc w:val="center"/>
        <w:rPr>
          <w:rFonts w:ascii="Calibri" w:hAnsi="Calibri" w:cs="Calibri"/>
          <w:b/>
          <w:sz w:val="28"/>
          <w:szCs w:val="28"/>
        </w:rPr>
      </w:pPr>
      <w:r w:rsidRPr="00716BCD">
        <w:rPr>
          <w:rFonts w:ascii="Calibri" w:hAnsi="Calibri" w:cs="Calibri"/>
          <w:b/>
          <w:sz w:val="28"/>
          <w:szCs w:val="28"/>
        </w:rPr>
        <w:t>HARMONOGRAM USŁUGI</w:t>
      </w:r>
    </w:p>
    <w:p w14:paraId="415B8242" w14:textId="77777777" w:rsidR="00716BCD" w:rsidRPr="00716BCD" w:rsidRDefault="00716BCD" w:rsidP="00716BCD">
      <w:pPr>
        <w:rPr>
          <w:rFonts w:ascii="Calibri" w:hAnsi="Calibri" w:cs="Calibri"/>
          <w:b/>
          <w:sz w:val="28"/>
          <w:szCs w:val="28"/>
        </w:rPr>
      </w:pPr>
    </w:p>
    <w:p w14:paraId="6EA0F1E5" w14:textId="53905448" w:rsidR="00716BCD" w:rsidRPr="00716BCD" w:rsidRDefault="00716BCD" w:rsidP="00716BCD">
      <w:pPr>
        <w:ind w:left="2700" w:hanging="2700"/>
        <w:jc w:val="center"/>
        <w:rPr>
          <w:rFonts w:ascii="Calibri" w:hAnsi="Calibri" w:cs="Calibri"/>
        </w:rPr>
      </w:pPr>
      <w:bookmarkStart w:id="0" w:name="_Hlk39671021"/>
      <w:r w:rsidRPr="00716BCD">
        <w:rPr>
          <w:rFonts w:ascii="Calibri" w:hAnsi="Calibri" w:cs="Calibri"/>
        </w:rPr>
        <w:t>Realizator Projektu:</w:t>
      </w:r>
      <w:r w:rsidRPr="00716BCD">
        <w:rPr>
          <w:rFonts w:ascii="Calibri" w:hAnsi="Calibri" w:cs="Calibri"/>
          <w:b/>
        </w:rPr>
        <w:t xml:space="preserve"> </w:t>
      </w:r>
      <w:r w:rsidR="003D057F">
        <w:rPr>
          <w:rFonts w:ascii="Calibri" w:hAnsi="Calibri" w:cs="Calibri"/>
        </w:rPr>
        <w:t>LGD „ WARMIŃSKI ZAKĄTEK”</w:t>
      </w:r>
    </w:p>
    <w:p w14:paraId="2F6CC8D1" w14:textId="1E10FDF5" w:rsidR="00716BCD" w:rsidRDefault="00716BCD" w:rsidP="00716BCD">
      <w:pPr>
        <w:jc w:val="center"/>
        <w:rPr>
          <w:rFonts w:ascii="Calibri" w:hAnsi="Calibri" w:cs="Calibri"/>
          <w:b/>
        </w:rPr>
      </w:pPr>
      <w:r w:rsidRPr="00716BCD">
        <w:rPr>
          <w:rFonts w:ascii="Calibri" w:hAnsi="Calibri" w:cs="Calibri"/>
          <w:b/>
        </w:rPr>
        <w:t>Projekt: „</w:t>
      </w:r>
      <w:r w:rsidR="003D057F">
        <w:rPr>
          <w:rFonts w:ascii="Calibri" w:hAnsi="Calibri" w:cs="Calibri"/>
          <w:b/>
        </w:rPr>
        <w:t>KIERUNEK ZMIANA</w:t>
      </w:r>
      <w:r w:rsidRPr="00716BCD">
        <w:rPr>
          <w:rFonts w:ascii="Calibri" w:hAnsi="Calibri" w:cs="Calibri"/>
          <w:b/>
        </w:rPr>
        <w:t>”</w:t>
      </w:r>
    </w:p>
    <w:p w14:paraId="7B60BFAE" w14:textId="2757C7F3" w:rsidR="006D1636" w:rsidRPr="00716BCD" w:rsidRDefault="006D1636" w:rsidP="006D1636">
      <w:pPr>
        <w:jc w:val="center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color w:val="000000" w:themeColor="text1"/>
        </w:rPr>
        <w:t>RPWM.11.01.01-28-0</w:t>
      </w:r>
      <w:r w:rsidR="00ED4E75">
        <w:rPr>
          <w:rFonts w:asciiTheme="minorHAnsi" w:hAnsiTheme="minorHAnsi" w:cstheme="minorHAnsi"/>
          <w:color w:val="000000" w:themeColor="text1"/>
        </w:rPr>
        <w:t>069</w:t>
      </w:r>
      <w:r w:rsidR="003D057F">
        <w:rPr>
          <w:rFonts w:asciiTheme="minorHAnsi" w:hAnsiTheme="minorHAnsi" w:cstheme="minorHAnsi"/>
          <w:color w:val="000000" w:themeColor="text1"/>
        </w:rPr>
        <w:t>/20</w:t>
      </w:r>
    </w:p>
    <w:bookmarkEnd w:id="0"/>
    <w:p w14:paraId="49A67A89" w14:textId="77777777" w:rsidR="00716BCD" w:rsidRPr="00716BCD" w:rsidRDefault="00716BCD" w:rsidP="00716BCD">
      <w:pPr>
        <w:jc w:val="both"/>
        <w:rPr>
          <w:rFonts w:ascii="Calibri" w:hAnsi="Calibri" w:cs="Calibri"/>
          <w:b/>
        </w:rPr>
      </w:pPr>
    </w:p>
    <w:p w14:paraId="12B7AB38" w14:textId="77777777" w:rsidR="00716BCD" w:rsidRPr="00716BCD" w:rsidRDefault="00716BCD" w:rsidP="00716BCD">
      <w:pPr>
        <w:jc w:val="both"/>
        <w:rPr>
          <w:rFonts w:ascii="Calibri" w:hAnsi="Calibri" w:cs="Calibri"/>
          <w:b/>
        </w:rPr>
      </w:pPr>
    </w:p>
    <w:p w14:paraId="2B3047D4" w14:textId="72CDD452" w:rsidR="00716BCD" w:rsidRPr="00036FF0" w:rsidRDefault="000F77B3" w:rsidP="00716BCD">
      <w:pPr>
        <w:jc w:val="both"/>
        <w:rPr>
          <w:rFonts w:ascii="Calibri" w:hAnsi="Calibri" w:cs="Calibri"/>
          <w:b/>
          <w:bCs/>
          <w:color w:val="000000"/>
          <w:u w:val="single"/>
        </w:rPr>
      </w:pPr>
      <w:bookmarkStart w:id="1" w:name="_Hlk39671069"/>
      <w:r w:rsidRPr="00716BCD">
        <w:rPr>
          <w:rFonts w:ascii="Calibri" w:hAnsi="Calibri" w:cs="Calibri"/>
          <w:b/>
          <w:u w:val="single"/>
        </w:rPr>
        <w:t xml:space="preserve">ZADANIE: </w:t>
      </w:r>
      <w:r w:rsidRPr="00716BCD">
        <w:rPr>
          <w:rFonts w:ascii="Calibri" w:hAnsi="Calibri" w:cs="Calibri"/>
          <w:b/>
          <w:color w:val="000000"/>
          <w:u w:val="single"/>
        </w:rPr>
        <w:t>DIAGNOZA UCZESTNIKÓW PROJEKTU</w:t>
      </w:r>
      <w:r w:rsidRPr="00716BCD">
        <w:rPr>
          <w:rFonts w:ascii="Calibri" w:hAnsi="Calibri" w:cs="Calibri"/>
          <w:color w:val="000000"/>
          <w:u w:val="single"/>
        </w:rPr>
        <w:t xml:space="preserve"> </w:t>
      </w:r>
      <w:r w:rsidRPr="00036FF0">
        <w:rPr>
          <w:rFonts w:ascii="Calibri" w:hAnsi="Calibri" w:cs="Calibri"/>
          <w:b/>
          <w:bCs/>
          <w:color w:val="000000"/>
          <w:u w:val="single"/>
        </w:rPr>
        <w:t>(</w:t>
      </w:r>
      <w:r w:rsidR="00A7093C">
        <w:rPr>
          <w:rFonts w:ascii="Calibri" w:eastAsia="Calibri" w:hAnsi="Calibri" w:cs="Calibri"/>
          <w:b/>
          <w:lang w:eastAsia="en-US"/>
        </w:rPr>
        <w:t>Doradca Zawodowy</w:t>
      </w:r>
      <w:r w:rsidRPr="00036FF0">
        <w:rPr>
          <w:rFonts w:ascii="Calibri" w:hAnsi="Calibri" w:cs="Calibri"/>
          <w:b/>
          <w:bCs/>
          <w:color w:val="000000"/>
          <w:u w:val="single"/>
        </w:rPr>
        <w:t>)</w:t>
      </w:r>
    </w:p>
    <w:p w14:paraId="204686F0" w14:textId="77777777" w:rsidR="00716BCD" w:rsidRDefault="00716BCD" w:rsidP="00716BCD">
      <w:pPr>
        <w:ind w:left="2700" w:hanging="2700"/>
        <w:jc w:val="both"/>
        <w:rPr>
          <w:rFonts w:ascii="Calibri" w:hAnsi="Calibri" w:cs="Calibri"/>
        </w:rPr>
      </w:pPr>
    </w:p>
    <w:p w14:paraId="21F1038F" w14:textId="7E53CA3E" w:rsidR="00ED4E75" w:rsidRPr="00ED4E75" w:rsidRDefault="00716BCD" w:rsidP="00ED4E75">
      <w:pPr>
        <w:pStyle w:val="NormalnyWeb"/>
        <w:jc w:val="center"/>
        <w:rPr>
          <w:b/>
        </w:rPr>
      </w:pPr>
      <w:r w:rsidRPr="00716BCD">
        <w:rPr>
          <w:rFonts w:ascii="Calibri" w:hAnsi="Calibri" w:cs="Calibri"/>
        </w:rPr>
        <w:t xml:space="preserve">Miejsce realizacji: </w:t>
      </w:r>
      <w:r w:rsidR="000F77B3">
        <w:rPr>
          <w:rFonts w:ascii="Calibri" w:hAnsi="Calibri" w:cs="Calibri"/>
        </w:rPr>
        <w:t>ul.</w:t>
      </w:r>
      <w:r w:rsidR="00ED4E75" w:rsidRPr="00ED4E75">
        <w:rPr>
          <w:color w:val="000000"/>
        </w:rPr>
        <w:t xml:space="preserve"> </w:t>
      </w:r>
      <w:r w:rsidR="00036FF0">
        <w:rPr>
          <w:rStyle w:val="Pogrubienie"/>
          <w:b w:val="0"/>
          <w:color w:val="000000"/>
        </w:rPr>
        <w:t xml:space="preserve">Centrum Edukacji ZDZ w Kętrzynie, </w:t>
      </w:r>
      <w:r w:rsidR="00036FF0">
        <w:rPr>
          <w:rFonts w:ascii="Arial Narrow" w:hAnsi="Arial Narrow" w:cs="Calibri"/>
          <w:color w:val="000000"/>
        </w:rPr>
        <w:t>ul. Limanowskiego 1</w:t>
      </w:r>
      <w:r w:rsidR="00036FF0" w:rsidRPr="001E3B97">
        <w:rPr>
          <w:rFonts w:ascii="Arial Narrow" w:hAnsi="Arial Narrow" w:cs="Calibri"/>
          <w:color w:val="000000"/>
        </w:rPr>
        <w:t xml:space="preserve">, </w:t>
      </w:r>
      <w:r w:rsidR="00036FF0">
        <w:rPr>
          <w:rFonts w:ascii="Arial Narrow" w:hAnsi="Arial Narrow" w:cs="Calibri"/>
          <w:color w:val="000000"/>
        </w:rPr>
        <w:t>11-400 Kętrzyn</w:t>
      </w:r>
    </w:p>
    <w:p w14:paraId="4CB37BBB" w14:textId="24C2206F" w:rsidR="00716BCD" w:rsidRPr="00716BCD" w:rsidRDefault="00716BCD" w:rsidP="00716BCD">
      <w:pPr>
        <w:ind w:left="2700" w:hanging="2700"/>
        <w:jc w:val="both"/>
        <w:rPr>
          <w:rFonts w:ascii="Calibri" w:hAnsi="Calibri" w:cs="Calibri"/>
        </w:rPr>
      </w:pPr>
    </w:p>
    <w:bookmarkEnd w:id="1"/>
    <w:p w14:paraId="1C9E86E8" w14:textId="77777777" w:rsidR="00716BCD" w:rsidRPr="00716BCD" w:rsidRDefault="00716BCD" w:rsidP="00716BCD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tbl>
      <w:tblPr>
        <w:tblStyle w:val="Tabela-Siatka"/>
        <w:tblW w:w="9524" w:type="dxa"/>
        <w:tblLook w:val="01E0" w:firstRow="1" w:lastRow="1" w:firstColumn="1" w:lastColumn="1" w:noHBand="0" w:noVBand="0"/>
      </w:tblPr>
      <w:tblGrid>
        <w:gridCol w:w="1933"/>
        <w:gridCol w:w="1813"/>
        <w:gridCol w:w="2892"/>
        <w:gridCol w:w="2886"/>
      </w:tblGrid>
      <w:tr w:rsidR="00716BCD" w:rsidRPr="0003114B" w14:paraId="709310B8" w14:textId="77777777" w:rsidTr="00A626AA">
        <w:tc>
          <w:tcPr>
            <w:tcW w:w="1886" w:type="dxa"/>
            <w:vAlign w:val="center"/>
          </w:tcPr>
          <w:p w14:paraId="08AA412F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069365D2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Data</w:t>
            </w:r>
          </w:p>
          <w:p w14:paraId="5FB5D02D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5D00329A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sz w:val="20"/>
                <w:szCs w:val="20"/>
              </w:rPr>
              <w:t>Godzina spotkania</w:t>
            </w:r>
          </w:p>
        </w:tc>
        <w:tc>
          <w:tcPr>
            <w:tcW w:w="2912" w:type="dxa"/>
            <w:vAlign w:val="center"/>
          </w:tcPr>
          <w:p w14:paraId="6BA21921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Imię i nazwisko uczestnika</w:t>
            </w:r>
          </w:p>
        </w:tc>
        <w:tc>
          <w:tcPr>
            <w:tcW w:w="2904" w:type="dxa"/>
            <w:vAlign w:val="center"/>
          </w:tcPr>
          <w:p w14:paraId="44AB095D" w14:textId="77777777" w:rsidR="00716BCD" w:rsidRPr="00716BCD" w:rsidRDefault="00716BCD" w:rsidP="00A626A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Imię i nazwisko trenera</w:t>
            </w:r>
          </w:p>
        </w:tc>
      </w:tr>
      <w:tr w:rsidR="005723BC" w:rsidRPr="0003114B" w14:paraId="64D099B2" w14:textId="77777777" w:rsidTr="00A626AA">
        <w:tc>
          <w:tcPr>
            <w:tcW w:w="1886" w:type="dxa"/>
            <w:vAlign w:val="center"/>
          </w:tcPr>
          <w:p w14:paraId="54F55E2D" w14:textId="08876F8B" w:rsidR="005723BC" w:rsidRPr="00716BCD" w:rsidRDefault="00036FF0" w:rsidP="00036F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17.01.2023</w:t>
            </w:r>
          </w:p>
        </w:tc>
        <w:tc>
          <w:tcPr>
            <w:tcW w:w="1822" w:type="dxa"/>
            <w:vAlign w:val="center"/>
          </w:tcPr>
          <w:p w14:paraId="642ABD96" w14:textId="6BAF505E" w:rsidR="005723BC" w:rsidRPr="00716BCD" w:rsidRDefault="00A7093C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9:00-11</w:t>
            </w:r>
            <w:r w:rsidR="00ED4E75">
              <w:rPr>
                <w:rFonts w:ascii="Calibri" w:hAnsi="Calibri" w:cs="Calibr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912" w:type="dxa"/>
            <w:vAlign w:val="center"/>
          </w:tcPr>
          <w:p w14:paraId="6D6A016F" w14:textId="1BAB4683" w:rsidR="005723BC" w:rsidRPr="00716BCD" w:rsidRDefault="00036FF0" w:rsidP="00036FF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Aleksander Śliżewski</w:t>
            </w:r>
          </w:p>
        </w:tc>
        <w:tc>
          <w:tcPr>
            <w:tcW w:w="2904" w:type="dxa"/>
            <w:vMerge w:val="restart"/>
            <w:vAlign w:val="center"/>
          </w:tcPr>
          <w:p w14:paraId="16C5F0EB" w14:textId="77777777" w:rsidR="005723BC" w:rsidRPr="00716BCD" w:rsidRDefault="005723BC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color w:val="000000"/>
                <w:sz w:val="20"/>
                <w:szCs w:val="20"/>
              </w:rPr>
              <w:t>Doradca zawodowy</w:t>
            </w:r>
          </w:p>
          <w:p w14:paraId="42B828EF" w14:textId="77777777" w:rsidR="005723BC" w:rsidRPr="00716BCD" w:rsidRDefault="005723BC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E073031" w14:textId="0E1DE339" w:rsidR="005723BC" w:rsidRPr="00716BCD" w:rsidRDefault="00ED4E75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Julita Szwangruber</w:t>
            </w:r>
          </w:p>
        </w:tc>
      </w:tr>
      <w:tr w:rsidR="005723BC" w:rsidRPr="0003114B" w14:paraId="3B2480E4" w14:textId="77777777" w:rsidTr="00A626AA">
        <w:tc>
          <w:tcPr>
            <w:tcW w:w="1886" w:type="dxa"/>
            <w:vAlign w:val="center"/>
          </w:tcPr>
          <w:p w14:paraId="31A52FF6" w14:textId="287FB823" w:rsidR="005723BC" w:rsidRPr="00716BCD" w:rsidRDefault="00036FF0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17.01.2023</w:t>
            </w:r>
          </w:p>
        </w:tc>
        <w:tc>
          <w:tcPr>
            <w:tcW w:w="1822" w:type="dxa"/>
            <w:vAlign w:val="center"/>
          </w:tcPr>
          <w:p w14:paraId="292DB23B" w14:textId="43A36437" w:rsidR="005723BC" w:rsidRPr="00716BCD" w:rsidRDefault="00A7093C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12:00-14</w:t>
            </w:r>
            <w:r w:rsidR="00ED4E75">
              <w:rPr>
                <w:rFonts w:ascii="Calibri" w:hAnsi="Calibri" w:cs="Calibr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912" w:type="dxa"/>
            <w:vAlign w:val="center"/>
          </w:tcPr>
          <w:p w14:paraId="591B4E4F" w14:textId="77777777" w:rsidR="005723BC" w:rsidRPr="00716BCD" w:rsidRDefault="005723BC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798147B" w14:textId="36B892E6" w:rsidR="005723BC" w:rsidRPr="00716BCD" w:rsidRDefault="00036FF0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Justyna Busko</w:t>
            </w:r>
          </w:p>
        </w:tc>
        <w:tc>
          <w:tcPr>
            <w:tcW w:w="2904" w:type="dxa"/>
            <w:vMerge/>
          </w:tcPr>
          <w:p w14:paraId="705655BF" w14:textId="77777777" w:rsidR="005723BC" w:rsidRDefault="005723BC" w:rsidP="00A626AA">
            <w:pPr>
              <w:jc w:val="center"/>
            </w:pPr>
          </w:p>
        </w:tc>
      </w:tr>
      <w:tr w:rsidR="005723BC" w:rsidRPr="0003114B" w14:paraId="307B86F3" w14:textId="77777777" w:rsidTr="00A626AA">
        <w:tc>
          <w:tcPr>
            <w:tcW w:w="1886" w:type="dxa"/>
            <w:vAlign w:val="center"/>
          </w:tcPr>
          <w:p w14:paraId="02717217" w14:textId="7F364B53" w:rsidR="005723BC" w:rsidRPr="00716BCD" w:rsidRDefault="00036FF0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17.01.2023</w:t>
            </w:r>
          </w:p>
        </w:tc>
        <w:tc>
          <w:tcPr>
            <w:tcW w:w="1822" w:type="dxa"/>
            <w:vAlign w:val="center"/>
          </w:tcPr>
          <w:p w14:paraId="553285DD" w14:textId="1E1B034A" w:rsidR="005723BC" w:rsidRPr="00716BCD" w:rsidRDefault="00996EFC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15:00-17</w:t>
            </w:r>
            <w:r w:rsidR="00ED4E75">
              <w:rPr>
                <w:rFonts w:ascii="Calibri" w:hAnsi="Calibri" w:cs="Calibr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912" w:type="dxa"/>
            <w:vAlign w:val="center"/>
          </w:tcPr>
          <w:p w14:paraId="0E466142" w14:textId="77777777" w:rsidR="005723BC" w:rsidRPr="00716BCD" w:rsidRDefault="005723BC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D0DCFA8" w14:textId="3880569D" w:rsidR="005723BC" w:rsidRPr="00716BCD" w:rsidRDefault="00036FF0" w:rsidP="00A626A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Emilia Bukowska</w:t>
            </w:r>
          </w:p>
        </w:tc>
        <w:tc>
          <w:tcPr>
            <w:tcW w:w="2904" w:type="dxa"/>
            <w:vMerge/>
          </w:tcPr>
          <w:p w14:paraId="55E44017" w14:textId="77777777" w:rsidR="005723BC" w:rsidRDefault="005723BC" w:rsidP="00A626AA">
            <w:pPr>
              <w:jc w:val="center"/>
            </w:pPr>
          </w:p>
        </w:tc>
      </w:tr>
      <w:tr w:rsidR="00ED4E75" w:rsidRPr="00036FF0" w14:paraId="3B8367CA" w14:textId="77777777" w:rsidTr="00A626AA">
        <w:tc>
          <w:tcPr>
            <w:tcW w:w="1886" w:type="dxa"/>
            <w:vAlign w:val="center"/>
          </w:tcPr>
          <w:p w14:paraId="2D9D392E" w14:textId="77777777" w:rsidR="00ED4E75" w:rsidRPr="00036FF0" w:rsidRDefault="00ED4E75" w:rsidP="00ED4E7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36FF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Łączna liczba godzin/uczestników:</w:t>
            </w:r>
          </w:p>
        </w:tc>
        <w:tc>
          <w:tcPr>
            <w:tcW w:w="1822" w:type="dxa"/>
            <w:vAlign w:val="center"/>
          </w:tcPr>
          <w:p w14:paraId="03A77474" w14:textId="61464BAF" w:rsidR="00ED4E75" w:rsidRPr="00036FF0" w:rsidRDefault="00A7093C" w:rsidP="00ED4E7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</w:t>
            </w:r>
            <w:r w:rsidR="00ED4E75" w:rsidRPr="00036FF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h</w:t>
            </w:r>
          </w:p>
        </w:tc>
        <w:tc>
          <w:tcPr>
            <w:tcW w:w="2912" w:type="dxa"/>
            <w:vAlign w:val="center"/>
          </w:tcPr>
          <w:p w14:paraId="4A2B3858" w14:textId="3F6BE75A" w:rsidR="00ED4E75" w:rsidRPr="00036FF0" w:rsidRDefault="00036FF0" w:rsidP="00ED4E7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36FF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04" w:type="dxa"/>
            <w:vMerge/>
            <w:vAlign w:val="center"/>
          </w:tcPr>
          <w:p w14:paraId="771D5644" w14:textId="77777777" w:rsidR="00ED4E75" w:rsidRPr="00036FF0" w:rsidRDefault="00ED4E75" w:rsidP="00ED4E75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3B31783D" w14:textId="77777777" w:rsidR="00716BCD" w:rsidRPr="00036FF0" w:rsidRDefault="00716BCD" w:rsidP="00716BCD">
      <w:pP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73DE9D6A" w14:textId="77777777" w:rsidR="00716BCD" w:rsidRPr="00716BCD" w:rsidRDefault="00716BCD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3E49E2DE" w14:textId="77777777" w:rsidR="00716BCD" w:rsidRPr="00716BCD" w:rsidRDefault="00716BCD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673C0D8B" w14:textId="77777777" w:rsidR="00716BCD" w:rsidRDefault="00716BCD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  <w:bookmarkStart w:id="2" w:name="_GoBack"/>
      <w:bookmarkEnd w:id="2"/>
    </w:p>
    <w:p w14:paraId="05E0781F" w14:textId="77777777" w:rsidR="00310DB3" w:rsidRDefault="00310DB3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0F6D02F3" w14:textId="77777777" w:rsidR="00310DB3" w:rsidRDefault="00310DB3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6416D4E7" w14:textId="77777777" w:rsidR="00310DB3" w:rsidRPr="00716BCD" w:rsidRDefault="00310DB3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5AF29DB3" w14:textId="77777777" w:rsidR="00716BCD" w:rsidRPr="00716BCD" w:rsidRDefault="00716BCD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2898B891" w14:textId="10B8108B" w:rsidR="00716BCD" w:rsidRDefault="00716BCD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005F6DA1" w14:textId="77777777" w:rsidR="00693687" w:rsidRPr="00716BCD" w:rsidRDefault="00693687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05ED52AB" w14:textId="77777777" w:rsidR="00716BCD" w:rsidRPr="00716BCD" w:rsidRDefault="00716BCD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1D3420B9" w14:textId="77777777" w:rsidR="00996EFC" w:rsidRPr="00716BCD" w:rsidRDefault="000F77B3" w:rsidP="00996EFC">
      <w:pPr>
        <w:ind w:left="2700" w:hanging="270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br w:type="page"/>
      </w:r>
    </w:p>
    <w:p w14:paraId="73D81EF6" w14:textId="273E519E" w:rsidR="00996EFC" w:rsidRDefault="00996EFC" w:rsidP="00996EFC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lastRenderedPageBreak/>
        <w:t>Streetworker</w:t>
      </w:r>
    </w:p>
    <w:p w14:paraId="365ECD17" w14:textId="6DEEC99D" w:rsidR="00996EFC" w:rsidRDefault="00996EFC" w:rsidP="00996EFC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7CB99035" w14:textId="77777777" w:rsidR="00996EFC" w:rsidRPr="00716BCD" w:rsidRDefault="00996EFC" w:rsidP="00996EFC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tbl>
      <w:tblPr>
        <w:tblStyle w:val="Tabela-Siatka"/>
        <w:tblW w:w="9524" w:type="dxa"/>
        <w:tblLook w:val="01E0" w:firstRow="1" w:lastRow="1" w:firstColumn="1" w:lastColumn="1" w:noHBand="0" w:noVBand="0"/>
      </w:tblPr>
      <w:tblGrid>
        <w:gridCol w:w="1933"/>
        <w:gridCol w:w="1813"/>
        <w:gridCol w:w="2892"/>
        <w:gridCol w:w="2886"/>
      </w:tblGrid>
      <w:tr w:rsidR="00996EFC" w:rsidRPr="0003114B" w14:paraId="00D08FD1" w14:textId="77777777" w:rsidTr="0073457E">
        <w:tc>
          <w:tcPr>
            <w:tcW w:w="1886" w:type="dxa"/>
            <w:vAlign w:val="center"/>
          </w:tcPr>
          <w:p w14:paraId="4528C7B1" w14:textId="77777777" w:rsidR="00996EFC" w:rsidRPr="00716BCD" w:rsidRDefault="00996EFC" w:rsidP="0073457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4881A2BF" w14:textId="77777777" w:rsidR="00996EFC" w:rsidRPr="00716BCD" w:rsidRDefault="00996EFC" w:rsidP="0073457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Data</w:t>
            </w:r>
          </w:p>
          <w:p w14:paraId="304D643C" w14:textId="77777777" w:rsidR="00996EFC" w:rsidRPr="00716BCD" w:rsidRDefault="00996EFC" w:rsidP="0073457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240B2C63" w14:textId="77777777" w:rsidR="00996EFC" w:rsidRPr="00716BCD" w:rsidRDefault="00996EFC" w:rsidP="0073457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sz w:val="20"/>
                <w:szCs w:val="20"/>
              </w:rPr>
              <w:t>Godzina spotkania</w:t>
            </w:r>
          </w:p>
        </w:tc>
        <w:tc>
          <w:tcPr>
            <w:tcW w:w="2912" w:type="dxa"/>
            <w:vAlign w:val="center"/>
          </w:tcPr>
          <w:p w14:paraId="5BB29C98" w14:textId="77777777" w:rsidR="00996EFC" w:rsidRPr="00716BCD" w:rsidRDefault="00996EFC" w:rsidP="0073457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Imię i nazwisko uczestnika</w:t>
            </w:r>
          </w:p>
        </w:tc>
        <w:tc>
          <w:tcPr>
            <w:tcW w:w="2904" w:type="dxa"/>
            <w:vAlign w:val="center"/>
          </w:tcPr>
          <w:p w14:paraId="6E2E49C2" w14:textId="77777777" w:rsidR="00996EFC" w:rsidRPr="00716BCD" w:rsidRDefault="00996EFC" w:rsidP="0073457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Imię i nazwisko trenera</w:t>
            </w:r>
          </w:p>
        </w:tc>
      </w:tr>
      <w:tr w:rsidR="00996EFC" w:rsidRPr="0003114B" w14:paraId="0FFE056A" w14:textId="77777777" w:rsidTr="0073457E">
        <w:tc>
          <w:tcPr>
            <w:tcW w:w="1886" w:type="dxa"/>
            <w:vAlign w:val="center"/>
          </w:tcPr>
          <w:p w14:paraId="5C29ED9C" w14:textId="77777777" w:rsidR="00996EFC" w:rsidRPr="00716BCD" w:rsidRDefault="00996EFC" w:rsidP="007345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17.01.2023</w:t>
            </w:r>
          </w:p>
        </w:tc>
        <w:tc>
          <w:tcPr>
            <w:tcW w:w="1822" w:type="dxa"/>
            <w:vAlign w:val="center"/>
          </w:tcPr>
          <w:p w14:paraId="4F8D6BB7" w14:textId="77777777" w:rsidR="00996EFC" w:rsidRPr="00716BCD" w:rsidRDefault="00996EFC" w:rsidP="007345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8:00-9:00</w:t>
            </w:r>
          </w:p>
        </w:tc>
        <w:tc>
          <w:tcPr>
            <w:tcW w:w="2912" w:type="dxa"/>
            <w:vAlign w:val="center"/>
          </w:tcPr>
          <w:p w14:paraId="7F6A1BF3" w14:textId="77777777" w:rsidR="00996EFC" w:rsidRPr="00716BCD" w:rsidRDefault="00996EFC" w:rsidP="007345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Aleksander Śliżewski</w:t>
            </w:r>
          </w:p>
        </w:tc>
        <w:tc>
          <w:tcPr>
            <w:tcW w:w="2904" w:type="dxa"/>
            <w:vMerge w:val="restart"/>
            <w:vAlign w:val="center"/>
          </w:tcPr>
          <w:p w14:paraId="24BF3CA1" w14:textId="77777777" w:rsidR="00996EFC" w:rsidRPr="00716BCD" w:rsidRDefault="00996EFC" w:rsidP="007345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color w:val="000000"/>
                <w:sz w:val="20"/>
                <w:szCs w:val="20"/>
              </w:rPr>
              <w:t>Doradca zawodowy</w:t>
            </w:r>
          </w:p>
          <w:p w14:paraId="5785AFFF" w14:textId="77777777" w:rsidR="00996EFC" w:rsidRPr="00716BCD" w:rsidRDefault="00996EFC" w:rsidP="007345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EBDBCBA" w14:textId="77777777" w:rsidR="00996EFC" w:rsidRPr="00716BCD" w:rsidRDefault="00996EFC" w:rsidP="007345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Julita Szwangruber</w:t>
            </w:r>
          </w:p>
        </w:tc>
      </w:tr>
      <w:tr w:rsidR="00996EFC" w:rsidRPr="0003114B" w14:paraId="1B96BF5F" w14:textId="77777777" w:rsidTr="0073457E">
        <w:tc>
          <w:tcPr>
            <w:tcW w:w="1886" w:type="dxa"/>
            <w:vAlign w:val="center"/>
          </w:tcPr>
          <w:p w14:paraId="1F225ED2" w14:textId="77777777" w:rsidR="00996EFC" w:rsidRPr="00716BCD" w:rsidRDefault="00996EFC" w:rsidP="007345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17.01.2023</w:t>
            </w:r>
          </w:p>
        </w:tc>
        <w:tc>
          <w:tcPr>
            <w:tcW w:w="1822" w:type="dxa"/>
            <w:vAlign w:val="center"/>
          </w:tcPr>
          <w:p w14:paraId="049C5152" w14:textId="77777777" w:rsidR="00996EFC" w:rsidRPr="00716BCD" w:rsidRDefault="00996EFC" w:rsidP="007345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11:00-12:00</w:t>
            </w:r>
          </w:p>
        </w:tc>
        <w:tc>
          <w:tcPr>
            <w:tcW w:w="2912" w:type="dxa"/>
            <w:vAlign w:val="center"/>
          </w:tcPr>
          <w:p w14:paraId="7BE85EA6" w14:textId="77777777" w:rsidR="00996EFC" w:rsidRPr="00716BCD" w:rsidRDefault="00996EFC" w:rsidP="007345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C83F86C" w14:textId="77777777" w:rsidR="00996EFC" w:rsidRPr="00716BCD" w:rsidRDefault="00996EFC" w:rsidP="007345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Justyna Busko</w:t>
            </w:r>
          </w:p>
        </w:tc>
        <w:tc>
          <w:tcPr>
            <w:tcW w:w="2904" w:type="dxa"/>
            <w:vMerge/>
          </w:tcPr>
          <w:p w14:paraId="0DDE134A" w14:textId="77777777" w:rsidR="00996EFC" w:rsidRDefault="00996EFC" w:rsidP="0073457E">
            <w:pPr>
              <w:jc w:val="center"/>
            </w:pPr>
          </w:p>
        </w:tc>
      </w:tr>
      <w:tr w:rsidR="00996EFC" w:rsidRPr="0003114B" w14:paraId="6F3BAB2B" w14:textId="77777777" w:rsidTr="0073457E">
        <w:tc>
          <w:tcPr>
            <w:tcW w:w="1886" w:type="dxa"/>
            <w:vAlign w:val="center"/>
          </w:tcPr>
          <w:p w14:paraId="01386FEA" w14:textId="77777777" w:rsidR="00996EFC" w:rsidRPr="00716BCD" w:rsidRDefault="00996EFC" w:rsidP="007345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17.01.2023</w:t>
            </w:r>
          </w:p>
        </w:tc>
        <w:tc>
          <w:tcPr>
            <w:tcW w:w="1822" w:type="dxa"/>
            <w:vAlign w:val="center"/>
          </w:tcPr>
          <w:p w14:paraId="6D2A13A9" w14:textId="77777777" w:rsidR="00996EFC" w:rsidRPr="00716BCD" w:rsidRDefault="00996EFC" w:rsidP="007345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14:00-15:00</w:t>
            </w:r>
          </w:p>
        </w:tc>
        <w:tc>
          <w:tcPr>
            <w:tcW w:w="2912" w:type="dxa"/>
            <w:vAlign w:val="center"/>
          </w:tcPr>
          <w:p w14:paraId="02412852" w14:textId="77777777" w:rsidR="00996EFC" w:rsidRPr="00716BCD" w:rsidRDefault="00996EFC" w:rsidP="007345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8B47C6D" w14:textId="77777777" w:rsidR="00996EFC" w:rsidRPr="00716BCD" w:rsidRDefault="00996EFC" w:rsidP="0073457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Emilia Bukowska</w:t>
            </w:r>
          </w:p>
        </w:tc>
        <w:tc>
          <w:tcPr>
            <w:tcW w:w="2904" w:type="dxa"/>
            <w:vMerge/>
          </w:tcPr>
          <w:p w14:paraId="5F1622A3" w14:textId="77777777" w:rsidR="00996EFC" w:rsidRDefault="00996EFC" w:rsidP="0073457E">
            <w:pPr>
              <w:jc w:val="center"/>
            </w:pPr>
          </w:p>
        </w:tc>
      </w:tr>
      <w:tr w:rsidR="00996EFC" w:rsidRPr="00036FF0" w14:paraId="5893EF89" w14:textId="77777777" w:rsidTr="0073457E">
        <w:tc>
          <w:tcPr>
            <w:tcW w:w="1886" w:type="dxa"/>
            <w:vAlign w:val="center"/>
          </w:tcPr>
          <w:p w14:paraId="5F22764C" w14:textId="77777777" w:rsidR="00996EFC" w:rsidRPr="00036FF0" w:rsidRDefault="00996EFC" w:rsidP="0073457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36FF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Łączna liczba godzin/uczestników:</w:t>
            </w:r>
          </w:p>
        </w:tc>
        <w:tc>
          <w:tcPr>
            <w:tcW w:w="1822" w:type="dxa"/>
            <w:vAlign w:val="center"/>
          </w:tcPr>
          <w:p w14:paraId="48212E2E" w14:textId="77777777" w:rsidR="00996EFC" w:rsidRPr="00036FF0" w:rsidRDefault="00996EFC" w:rsidP="0073457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36FF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3h</w:t>
            </w:r>
          </w:p>
        </w:tc>
        <w:tc>
          <w:tcPr>
            <w:tcW w:w="2912" w:type="dxa"/>
            <w:vAlign w:val="center"/>
          </w:tcPr>
          <w:p w14:paraId="3BF57C1E" w14:textId="77777777" w:rsidR="00996EFC" w:rsidRPr="00036FF0" w:rsidRDefault="00996EFC" w:rsidP="0073457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36FF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04" w:type="dxa"/>
            <w:vMerge/>
            <w:vAlign w:val="center"/>
          </w:tcPr>
          <w:p w14:paraId="53A769D5" w14:textId="77777777" w:rsidR="00996EFC" w:rsidRPr="00036FF0" w:rsidRDefault="00996EFC" w:rsidP="0073457E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3E594ED5" w14:textId="77777777" w:rsidR="00996EFC" w:rsidRPr="00036FF0" w:rsidRDefault="00996EFC" w:rsidP="00996EFC">
      <w:pP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p w14:paraId="3CA40031" w14:textId="77777777" w:rsidR="000F77B3" w:rsidRDefault="000F77B3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</w:p>
    <w:sectPr w:rsidR="000F77B3" w:rsidSect="0050752F">
      <w:headerReference w:type="default" r:id="rId7"/>
      <w:footerReference w:type="default" r:id="rId8"/>
      <w:pgSz w:w="11906" w:h="16838"/>
      <w:pgMar w:top="1843" w:right="1133" w:bottom="709" w:left="1134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A0FFE" w14:textId="77777777" w:rsidR="00586DF5" w:rsidRDefault="00586DF5">
      <w:r>
        <w:separator/>
      </w:r>
    </w:p>
  </w:endnote>
  <w:endnote w:type="continuationSeparator" w:id="0">
    <w:p w14:paraId="0EE9BE72" w14:textId="77777777" w:rsidR="00586DF5" w:rsidRDefault="0058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B4299" w14:textId="5FCFD743" w:rsidR="00693687" w:rsidRPr="00716BCD" w:rsidRDefault="00693687" w:rsidP="00693687">
    <w:pPr>
      <w:ind w:left="2700" w:hanging="2700"/>
      <w:jc w:val="center"/>
      <w:rPr>
        <w:rFonts w:ascii="Calibri" w:hAnsi="Calibri" w:cs="Calibri"/>
      </w:rPr>
    </w:pPr>
    <w:r w:rsidRPr="00716BCD">
      <w:rPr>
        <w:rFonts w:ascii="Calibri" w:hAnsi="Calibri" w:cs="Calibri"/>
      </w:rPr>
      <w:t>Realizator Projektu:</w:t>
    </w:r>
    <w:r w:rsidRPr="00716BCD">
      <w:rPr>
        <w:rFonts w:ascii="Calibri" w:hAnsi="Calibri" w:cs="Calibri"/>
        <w:b/>
      </w:rPr>
      <w:t xml:space="preserve"> </w:t>
    </w:r>
    <w:r w:rsidR="003D057F">
      <w:rPr>
        <w:rFonts w:ascii="Calibri" w:hAnsi="Calibri" w:cs="Calibri"/>
      </w:rPr>
      <w:t>LGD „ WARMIŃSKI ZAKĄTEK”</w:t>
    </w:r>
  </w:p>
  <w:p w14:paraId="2FAC93DC" w14:textId="77BD0C91" w:rsidR="003D057F" w:rsidRDefault="00693687" w:rsidP="00693687">
    <w:pPr>
      <w:jc w:val="center"/>
      <w:rPr>
        <w:rFonts w:ascii="Calibri" w:hAnsi="Calibri" w:cs="Calibri"/>
        <w:b/>
      </w:rPr>
    </w:pPr>
    <w:r w:rsidRPr="00716BCD">
      <w:rPr>
        <w:rFonts w:ascii="Calibri" w:hAnsi="Calibri" w:cs="Calibri"/>
        <w:b/>
      </w:rPr>
      <w:t>Projekt: „</w:t>
    </w:r>
    <w:r w:rsidR="003D057F">
      <w:rPr>
        <w:rFonts w:ascii="Calibri" w:hAnsi="Calibri" w:cs="Calibri"/>
        <w:b/>
      </w:rPr>
      <w:t>KIERUNEK ZMIANA</w:t>
    </w:r>
    <w:r w:rsidRPr="00716BCD">
      <w:rPr>
        <w:rFonts w:ascii="Calibri" w:hAnsi="Calibri" w:cs="Calibri"/>
        <w:b/>
      </w:rPr>
      <w:t>”</w:t>
    </w:r>
    <w:r>
      <w:rPr>
        <w:rFonts w:ascii="Calibri" w:hAnsi="Calibri" w:cs="Calibri"/>
        <w:b/>
      </w:rPr>
      <w:t xml:space="preserve"> </w:t>
    </w:r>
  </w:p>
  <w:p w14:paraId="2EA4BD3E" w14:textId="2EA5ABF2" w:rsidR="00693687" w:rsidRPr="00693687" w:rsidRDefault="00693687" w:rsidP="00693687">
    <w:pPr>
      <w:jc w:val="center"/>
      <w:rPr>
        <w:rFonts w:ascii="Calibri" w:hAnsi="Calibri" w:cs="Calibri"/>
        <w:b/>
      </w:rPr>
    </w:pPr>
    <w:r>
      <w:rPr>
        <w:rFonts w:asciiTheme="minorHAnsi" w:hAnsiTheme="minorHAnsi" w:cstheme="minorHAnsi"/>
        <w:color w:val="000000" w:themeColor="text1"/>
      </w:rPr>
      <w:t>RPWM.11.01.01-28-0</w:t>
    </w:r>
    <w:r w:rsidR="00ED4E75">
      <w:rPr>
        <w:rFonts w:asciiTheme="minorHAnsi" w:hAnsiTheme="minorHAnsi" w:cstheme="minorHAnsi"/>
        <w:color w:val="000000" w:themeColor="text1"/>
      </w:rPr>
      <w:t>069</w:t>
    </w:r>
    <w:r w:rsidR="003D057F">
      <w:rPr>
        <w:rFonts w:asciiTheme="minorHAnsi" w:hAnsiTheme="minorHAnsi" w:cstheme="minorHAnsi"/>
        <w:color w:val="000000" w:themeColor="text1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A546D" w14:textId="77777777" w:rsidR="00586DF5" w:rsidRDefault="00586DF5">
      <w:r>
        <w:separator/>
      </w:r>
    </w:p>
  </w:footnote>
  <w:footnote w:type="continuationSeparator" w:id="0">
    <w:p w14:paraId="6EA93DCF" w14:textId="77777777" w:rsidR="00586DF5" w:rsidRDefault="00586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B16FD" w14:textId="032B7259" w:rsidR="00E33303" w:rsidRDefault="003D057F">
    <w:pPr>
      <w:pStyle w:val="Nagwek"/>
    </w:pPr>
    <w:r>
      <w:rPr>
        <w:noProof/>
      </w:rPr>
      <w:drawing>
        <wp:inline distT="0" distB="0" distL="0" distR="0" wp14:anchorId="3F13E55E" wp14:editId="795313CC">
          <wp:extent cx="5760720" cy="557530"/>
          <wp:effectExtent l="0" t="0" r="0" b="0"/>
          <wp:docPr id="1" name="Obraz 1" descr="http://warminskizakatek.com.pl/wz3/z_pomyslem/banner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://warminskizakatek.com.pl/wz3/z_pomyslem/banner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493"/>
    <w:multiLevelType w:val="hybridMultilevel"/>
    <w:tmpl w:val="7BF86CA0"/>
    <w:lvl w:ilvl="0" w:tplc="6F1ACE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8B2A63"/>
    <w:multiLevelType w:val="hybridMultilevel"/>
    <w:tmpl w:val="AF5E48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07B2"/>
    <w:multiLevelType w:val="hybridMultilevel"/>
    <w:tmpl w:val="F0AEDEC4"/>
    <w:lvl w:ilvl="0" w:tplc="0415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1DDF339C"/>
    <w:multiLevelType w:val="hybridMultilevel"/>
    <w:tmpl w:val="3D8EE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28A8"/>
    <w:multiLevelType w:val="hybridMultilevel"/>
    <w:tmpl w:val="14E26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A1B2F"/>
    <w:multiLevelType w:val="hybridMultilevel"/>
    <w:tmpl w:val="1E38A2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E1DF8"/>
    <w:multiLevelType w:val="hybridMultilevel"/>
    <w:tmpl w:val="D4789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4EAD"/>
    <w:multiLevelType w:val="hybridMultilevel"/>
    <w:tmpl w:val="FFFAB3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A61C5"/>
    <w:multiLevelType w:val="hybridMultilevel"/>
    <w:tmpl w:val="07B026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6C"/>
    <w:rsid w:val="00002C99"/>
    <w:rsid w:val="00003295"/>
    <w:rsid w:val="0002104D"/>
    <w:rsid w:val="00036FF0"/>
    <w:rsid w:val="000C1AEC"/>
    <w:rsid w:val="000E0623"/>
    <w:rsid w:val="000F31B3"/>
    <w:rsid w:val="000F77B3"/>
    <w:rsid w:val="001051F2"/>
    <w:rsid w:val="00140197"/>
    <w:rsid w:val="00147DF1"/>
    <w:rsid w:val="00170854"/>
    <w:rsid w:val="00181229"/>
    <w:rsid w:val="001B5E8E"/>
    <w:rsid w:val="001D1AC0"/>
    <w:rsid w:val="00203317"/>
    <w:rsid w:val="00212F8B"/>
    <w:rsid w:val="00234B71"/>
    <w:rsid w:val="00243695"/>
    <w:rsid w:val="0027073E"/>
    <w:rsid w:val="002749FA"/>
    <w:rsid w:val="002876F7"/>
    <w:rsid w:val="002A1E10"/>
    <w:rsid w:val="002B250E"/>
    <w:rsid w:val="002B74DD"/>
    <w:rsid w:val="002C4A56"/>
    <w:rsid w:val="002D0FA2"/>
    <w:rsid w:val="002D5D78"/>
    <w:rsid w:val="002E6119"/>
    <w:rsid w:val="003101DE"/>
    <w:rsid w:val="00310DB3"/>
    <w:rsid w:val="00317E57"/>
    <w:rsid w:val="0034796C"/>
    <w:rsid w:val="003531F5"/>
    <w:rsid w:val="003730BD"/>
    <w:rsid w:val="00375FFE"/>
    <w:rsid w:val="003A52D8"/>
    <w:rsid w:val="003D057F"/>
    <w:rsid w:val="004052A1"/>
    <w:rsid w:val="00417DE5"/>
    <w:rsid w:val="0043676F"/>
    <w:rsid w:val="0045722B"/>
    <w:rsid w:val="00486A33"/>
    <w:rsid w:val="0048720A"/>
    <w:rsid w:val="004A4812"/>
    <w:rsid w:val="004A55FC"/>
    <w:rsid w:val="004C21CA"/>
    <w:rsid w:val="004F7C02"/>
    <w:rsid w:val="0050752F"/>
    <w:rsid w:val="00510DF9"/>
    <w:rsid w:val="00514223"/>
    <w:rsid w:val="005723BC"/>
    <w:rsid w:val="00574CE4"/>
    <w:rsid w:val="0058200A"/>
    <w:rsid w:val="00586DF5"/>
    <w:rsid w:val="005E4194"/>
    <w:rsid w:val="00627077"/>
    <w:rsid w:val="00645EDB"/>
    <w:rsid w:val="00673D74"/>
    <w:rsid w:val="00685D65"/>
    <w:rsid w:val="00691C48"/>
    <w:rsid w:val="00693687"/>
    <w:rsid w:val="006A6029"/>
    <w:rsid w:val="006B7517"/>
    <w:rsid w:val="006C540A"/>
    <w:rsid w:val="006C681F"/>
    <w:rsid w:val="006D0829"/>
    <w:rsid w:val="006D1306"/>
    <w:rsid w:val="006D1636"/>
    <w:rsid w:val="006E448B"/>
    <w:rsid w:val="00716BCD"/>
    <w:rsid w:val="007543B6"/>
    <w:rsid w:val="00757385"/>
    <w:rsid w:val="007714F2"/>
    <w:rsid w:val="007D08C7"/>
    <w:rsid w:val="007D0B77"/>
    <w:rsid w:val="00851749"/>
    <w:rsid w:val="00866497"/>
    <w:rsid w:val="0087466F"/>
    <w:rsid w:val="00880F9F"/>
    <w:rsid w:val="00882A5A"/>
    <w:rsid w:val="00890090"/>
    <w:rsid w:val="008D6E5A"/>
    <w:rsid w:val="008F065A"/>
    <w:rsid w:val="008F78FF"/>
    <w:rsid w:val="00921FE0"/>
    <w:rsid w:val="009475C0"/>
    <w:rsid w:val="00953E2C"/>
    <w:rsid w:val="00967B40"/>
    <w:rsid w:val="0097111C"/>
    <w:rsid w:val="00972565"/>
    <w:rsid w:val="00996EFC"/>
    <w:rsid w:val="009D0A8C"/>
    <w:rsid w:val="009D1C08"/>
    <w:rsid w:val="009D2BEB"/>
    <w:rsid w:val="009F5491"/>
    <w:rsid w:val="00A1048C"/>
    <w:rsid w:val="00A45AD2"/>
    <w:rsid w:val="00A61960"/>
    <w:rsid w:val="00A7093C"/>
    <w:rsid w:val="00A92242"/>
    <w:rsid w:val="00AD1A9D"/>
    <w:rsid w:val="00AD1FEB"/>
    <w:rsid w:val="00B576E3"/>
    <w:rsid w:val="00B7344F"/>
    <w:rsid w:val="00BC3FA5"/>
    <w:rsid w:val="00BD6E28"/>
    <w:rsid w:val="00BE2811"/>
    <w:rsid w:val="00BF260F"/>
    <w:rsid w:val="00C0197B"/>
    <w:rsid w:val="00C04B5E"/>
    <w:rsid w:val="00C064AB"/>
    <w:rsid w:val="00C20176"/>
    <w:rsid w:val="00C21BB0"/>
    <w:rsid w:val="00C36798"/>
    <w:rsid w:val="00C63BF3"/>
    <w:rsid w:val="00D04510"/>
    <w:rsid w:val="00D05BC3"/>
    <w:rsid w:val="00D06C16"/>
    <w:rsid w:val="00D06F06"/>
    <w:rsid w:val="00D07BD7"/>
    <w:rsid w:val="00D31535"/>
    <w:rsid w:val="00D63947"/>
    <w:rsid w:val="00D762DA"/>
    <w:rsid w:val="00D82BE7"/>
    <w:rsid w:val="00D9237C"/>
    <w:rsid w:val="00DD64BC"/>
    <w:rsid w:val="00E11A6B"/>
    <w:rsid w:val="00E33303"/>
    <w:rsid w:val="00E450EC"/>
    <w:rsid w:val="00E547B3"/>
    <w:rsid w:val="00E665D0"/>
    <w:rsid w:val="00E734A9"/>
    <w:rsid w:val="00EB7078"/>
    <w:rsid w:val="00ED4E75"/>
    <w:rsid w:val="00F0729E"/>
    <w:rsid w:val="00F10AB2"/>
    <w:rsid w:val="00F14DE3"/>
    <w:rsid w:val="00F23394"/>
    <w:rsid w:val="00F51B14"/>
    <w:rsid w:val="00F57E43"/>
    <w:rsid w:val="00F81B67"/>
    <w:rsid w:val="00F86CBB"/>
    <w:rsid w:val="00F91159"/>
    <w:rsid w:val="00FC204C"/>
    <w:rsid w:val="00FC3994"/>
    <w:rsid w:val="00FE4272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EDA9F"/>
  <w15:chartTrackingRefBased/>
  <w15:docId w15:val="{A9A654B8-D467-461D-9594-AAE8C36E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4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">
    <w:name w:val="Znak Znak Znak Znak Znak Znak Znak Znak Znak Znak"/>
    <w:basedOn w:val="Normalny"/>
    <w:rsid w:val="004052A1"/>
  </w:style>
  <w:style w:type="paragraph" w:styleId="Tekstdymka">
    <w:name w:val="Balloon Text"/>
    <w:basedOn w:val="Normalny"/>
    <w:semiHidden/>
    <w:rsid w:val="004052A1"/>
    <w:rPr>
      <w:rFonts w:ascii="Tahoma" w:hAnsi="Tahoma" w:cs="Tahoma"/>
      <w:sz w:val="16"/>
      <w:szCs w:val="16"/>
    </w:rPr>
  </w:style>
  <w:style w:type="character" w:styleId="Hipercze">
    <w:name w:val="Hyperlink"/>
    <w:rsid w:val="00FC39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5AD2"/>
    <w:pPr>
      <w:ind w:left="708"/>
    </w:pPr>
  </w:style>
  <w:style w:type="paragraph" w:styleId="Tekstprzypisudolnego">
    <w:name w:val="footnote text"/>
    <w:aliases w:val="Podrozdział,Footnote,Podrozdzia3"/>
    <w:basedOn w:val="Normalny"/>
    <w:link w:val="TekstprzypisudolnegoZnak"/>
    <w:rsid w:val="00C367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36798"/>
  </w:style>
  <w:style w:type="character" w:styleId="Odwoanieprzypisudolnego">
    <w:name w:val="footnote reference"/>
    <w:rsid w:val="00C36798"/>
    <w:rPr>
      <w:vertAlign w:val="superscript"/>
    </w:rPr>
  </w:style>
  <w:style w:type="paragraph" w:styleId="Tekstpodstawowy">
    <w:name w:val="Body Text"/>
    <w:basedOn w:val="Normalny"/>
    <w:link w:val="TekstpodstawowyZnak"/>
    <w:rsid w:val="00C36798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C3679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C54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540A"/>
    <w:rPr>
      <w:sz w:val="24"/>
      <w:szCs w:val="24"/>
    </w:rPr>
  </w:style>
  <w:style w:type="paragraph" w:customStyle="1" w:styleId="Default">
    <w:name w:val="Default"/>
    <w:rsid w:val="002D5D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D4E7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ED4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umwwm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N.Baldyga-Mojsik</dc:creator>
  <cp:keywords/>
  <cp:lastModifiedBy>Vostro1</cp:lastModifiedBy>
  <cp:revision>2</cp:revision>
  <cp:lastPrinted>2023-01-16T08:49:00Z</cp:lastPrinted>
  <dcterms:created xsi:type="dcterms:W3CDTF">2023-02-23T13:46:00Z</dcterms:created>
  <dcterms:modified xsi:type="dcterms:W3CDTF">2023-02-23T13:46:00Z</dcterms:modified>
</cp:coreProperties>
</file>